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3E" w:rsidRPr="00C53CB3" w:rsidRDefault="00CB0A3E" w:rsidP="00CB0A3E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附件11</w:t>
      </w:r>
    </w:p>
    <w:tbl>
      <w:tblPr>
        <w:tblW w:w="13848" w:type="dxa"/>
        <w:tblInd w:w="108" w:type="dxa"/>
        <w:tblLayout w:type="fixed"/>
        <w:tblLook w:val="0000"/>
      </w:tblPr>
      <w:tblGrid>
        <w:gridCol w:w="648"/>
        <w:gridCol w:w="3283"/>
        <w:gridCol w:w="749"/>
        <w:gridCol w:w="720"/>
        <w:gridCol w:w="756"/>
        <w:gridCol w:w="960"/>
        <w:gridCol w:w="960"/>
        <w:gridCol w:w="732"/>
        <w:gridCol w:w="948"/>
        <w:gridCol w:w="744"/>
        <w:gridCol w:w="960"/>
        <w:gridCol w:w="756"/>
        <w:gridCol w:w="744"/>
        <w:gridCol w:w="888"/>
      </w:tblGrid>
      <w:tr w:rsidR="00CB0A3E" w:rsidRPr="00C53CB3" w:rsidTr="00E27A58">
        <w:trPr>
          <w:trHeight w:val="567"/>
        </w:trPr>
        <w:tc>
          <w:tcPr>
            <w:tcW w:w="138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0A3E" w:rsidRPr="002A2A64" w:rsidRDefault="00CB0A3E" w:rsidP="00E27A58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6"/>
            <w:r w:rsidRPr="002A2A64">
              <w:rPr>
                <w:rFonts w:hint="eastAsia"/>
                <w:b/>
                <w:kern w:val="0"/>
                <w:sz w:val="32"/>
                <w:szCs w:val="32"/>
              </w:rPr>
              <w:t>10</w:t>
            </w:r>
            <w:r w:rsidRPr="002A2A64">
              <w:rPr>
                <w:rFonts w:hAnsi="宋体"/>
                <w:b/>
                <w:kern w:val="0"/>
                <w:sz w:val="32"/>
                <w:szCs w:val="32"/>
              </w:rPr>
              <w:t>月份专营公交投诉办理回访情况统计表</w:t>
            </w:r>
          </w:p>
        </w:tc>
      </w:tr>
      <w:tr w:rsidR="00CB0A3E" w:rsidRPr="000307E8" w:rsidTr="00E27A58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4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48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CB0A3E" w:rsidRPr="000307E8" w:rsidRDefault="00CB0A3E" w:rsidP="00E27A58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CB0A3E" w:rsidRPr="000307E8" w:rsidTr="00E27A58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A3E" w:rsidRPr="000307E8" w:rsidRDefault="00CB0A3E" w:rsidP="00E27A5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A3E" w:rsidRPr="000307E8" w:rsidRDefault="00CB0A3E" w:rsidP="00E27A5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0307E8" w:rsidRDefault="00CB0A3E" w:rsidP="00E27A5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A3E" w:rsidRPr="000307E8" w:rsidRDefault="00CB0A3E" w:rsidP="00E27A5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CB0A3E" w:rsidRPr="0098422B" w:rsidTr="00E27A58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98422B" w:rsidRDefault="00CB0A3E" w:rsidP="00E27A58">
            <w:pPr>
              <w:widowControl/>
              <w:jc w:val="center"/>
              <w:rPr>
                <w:kern w:val="0"/>
                <w:szCs w:val="21"/>
              </w:rPr>
            </w:pPr>
            <w:bookmarkStart w:id="1" w:name="_Hlk367884002"/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DD465A" w:rsidRDefault="00CB0A3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 w:rsidRPr="00DD465A">
              <w:rPr>
                <w:rFonts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31.15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68.85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1"/>
      <w:tr w:rsidR="00CB0A3E" w:rsidRPr="0098422B" w:rsidTr="00E27A58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98422B" w:rsidRDefault="00CB0A3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DD465A" w:rsidRDefault="00CB0A3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 w:rsidRPr="00DD465A">
              <w:rPr>
                <w:rFonts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32.73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67.27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CB0A3E" w:rsidRPr="0098422B" w:rsidTr="00E27A58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98422B" w:rsidRDefault="00CB0A3E" w:rsidP="00E27A5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DD465A" w:rsidRDefault="00CB0A3E" w:rsidP="00E27A58">
            <w:pPr>
              <w:rPr>
                <w:rFonts w:ascii="宋体" w:hAnsi="宋体" w:cs="宋体"/>
                <w:color w:val="000000"/>
                <w:szCs w:val="21"/>
              </w:rPr>
            </w:pPr>
            <w:r w:rsidRPr="00DD465A">
              <w:rPr>
                <w:rFonts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5.26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94.74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szCs w:val="21"/>
              </w:rPr>
            </w:pPr>
            <w:r w:rsidRPr="00C66F1F">
              <w:rPr>
                <w:rFonts w:hint="eastAsia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CB0A3E" w:rsidRPr="0098422B" w:rsidTr="00E27A58">
        <w:trPr>
          <w:trHeight w:val="567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0A3E" w:rsidRPr="006E0037" w:rsidRDefault="00CB0A3E" w:rsidP="00E27A5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E0037">
              <w:rPr>
                <w:rFonts w:hAnsi="宋体"/>
                <w:color w:val="000000"/>
                <w:kern w:val="0"/>
                <w:szCs w:val="21"/>
              </w:rPr>
              <w:t>合</w:t>
            </w:r>
            <w:r w:rsidRPr="006E0037">
              <w:rPr>
                <w:color w:val="000000"/>
                <w:kern w:val="0"/>
                <w:szCs w:val="21"/>
              </w:rPr>
              <w:t xml:space="preserve">   </w:t>
            </w:r>
            <w:r w:rsidRPr="006E0037">
              <w:rPr>
                <w:rFonts w:hAnsi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38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28.15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71.85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0.00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A3E" w:rsidRPr="00C66F1F" w:rsidRDefault="00CB0A3E" w:rsidP="00E27A5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C66F1F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A1" w:rsidRDefault="00FD67A1" w:rsidP="000A6E1E">
      <w:r>
        <w:separator/>
      </w:r>
    </w:p>
  </w:endnote>
  <w:endnote w:type="continuationSeparator" w:id="1">
    <w:p w:rsidR="00FD67A1" w:rsidRDefault="00FD67A1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A1" w:rsidRDefault="00FD67A1" w:rsidP="000A6E1E">
      <w:r>
        <w:separator/>
      </w:r>
    </w:p>
  </w:footnote>
  <w:footnote w:type="continuationSeparator" w:id="1">
    <w:p w:rsidR="00FD67A1" w:rsidRDefault="00FD67A1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3B4AD7"/>
    <w:rsid w:val="00722492"/>
    <w:rsid w:val="00992748"/>
    <w:rsid w:val="00B82FA5"/>
    <w:rsid w:val="00C15030"/>
    <w:rsid w:val="00CB0A3E"/>
    <w:rsid w:val="00DD7410"/>
    <w:rsid w:val="00E5473B"/>
    <w:rsid w:val="00E73309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Lenovo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2014-12-03T08:56:00Z</dcterms:modified>
</cp:coreProperties>
</file>